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6CEF" w14:textId="06569440" w:rsidR="00B942D3" w:rsidRPr="00B942D3" w:rsidRDefault="00B942D3" w:rsidP="00B942D3">
      <w:pPr>
        <w:spacing w:line="7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942D3">
        <w:rPr>
          <w:rFonts w:ascii="Times New Roman" w:eastAsia="方正小标宋简体" w:hAnsi="Times New Roman" w:cs="Times New Roman"/>
          <w:sz w:val="44"/>
          <w:szCs w:val="44"/>
        </w:rPr>
        <w:t>四川省申请认定教师资格人员体检表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660"/>
        <w:gridCol w:w="390"/>
        <w:gridCol w:w="705"/>
        <w:gridCol w:w="165"/>
        <w:gridCol w:w="360"/>
        <w:gridCol w:w="900"/>
        <w:gridCol w:w="724"/>
        <w:gridCol w:w="54"/>
        <w:gridCol w:w="212"/>
        <w:gridCol w:w="915"/>
        <w:gridCol w:w="300"/>
        <w:gridCol w:w="285"/>
        <w:gridCol w:w="705"/>
        <w:gridCol w:w="1360"/>
      </w:tblGrid>
      <w:tr w:rsidR="00B942D3" w:rsidRPr="00B942D3" w14:paraId="208E3A71" w14:textId="77777777" w:rsidTr="00681FDF">
        <w:trPr>
          <w:cantSplit/>
          <w:trHeight w:val="525"/>
        </w:trPr>
        <w:tc>
          <w:tcPr>
            <w:tcW w:w="999" w:type="dxa"/>
            <w:tcBorders>
              <w:left w:val="single" w:sz="4" w:space="0" w:color="auto"/>
            </w:tcBorders>
            <w:vAlign w:val="center"/>
          </w:tcPr>
          <w:p w14:paraId="76E60754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1755" w:type="dxa"/>
            <w:gridSpan w:val="3"/>
            <w:vAlign w:val="center"/>
          </w:tcPr>
          <w:p w14:paraId="71B4211E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266762A1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14:paraId="673F6F29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7986C56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出生</w:t>
            </w:r>
          </w:p>
          <w:p w14:paraId="7D80DD0E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1181" w:type="dxa"/>
            <w:gridSpan w:val="3"/>
            <w:vAlign w:val="center"/>
          </w:tcPr>
          <w:p w14:paraId="53AD5CAB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3CC8EC41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婚否</w:t>
            </w:r>
          </w:p>
        </w:tc>
        <w:tc>
          <w:tcPr>
            <w:tcW w:w="705" w:type="dxa"/>
            <w:vAlign w:val="center"/>
          </w:tcPr>
          <w:p w14:paraId="031C552E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70FC77D6" w14:textId="77777777" w:rsidR="00B942D3" w:rsidRPr="00B942D3" w:rsidRDefault="00B942D3" w:rsidP="00B942D3">
            <w:pPr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（相片）近期免冠彩照</w:t>
            </w:r>
          </w:p>
        </w:tc>
      </w:tr>
      <w:tr w:rsidR="00B942D3" w:rsidRPr="00B942D3" w14:paraId="2DE1C725" w14:textId="77777777" w:rsidTr="00681FDF">
        <w:trPr>
          <w:cantSplit/>
          <w:trHeight w:val="649"/>
        </w:trPr>
        <w:tc>
          <w:tcPr>
            <w:tcW w:w="999" w:type="dxa"/>
            <w:vAlign w:val="center"/>
          </w:tcPr>
          <w:p w14:paraId="0B64C89C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文化</w:t>
            </w:r>
          </w:p>
          <w:p w14:paraId="3470CE0E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程度</w:t>
            </w:r>
          </w:p>
        </w:tc>
        <w:tc>
          <w:tcPr>
            <w:tcW w:w="1755" w:type="dxa"/>
            <w:gridSpan w:val="3"/>
            <w:vAlign w:val="center"/>
          </w:tcPr>
          <w:p w14:paraId="669DD091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4F573094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民族</w:t>
            </w:r>
          </w:p>
        </w:tc>
        <w:tc>
          <w:tcPr>
            <w:tcW w:w="900" w:type="dxa"/>
            <w:vAlign w:val="center"/>
          </w:tcPr>
          <w:p w14:paraId="5EEF78CD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23FA44EA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</w:p>
        </w:tc>
        <w:tc>
          <w:tcPr>
            <w:tcW w:w="2471" w:type="dxa"/>
            <w:gridSpan w:val="6"/>
            <w:vAlign w:val="center"/>
          </w:tcPr>
          <w:p w14:paraId="533282D3" w14:textId="77777777" w:rsidR="00B942D3" w:rsidRPr="00B942D3" w:rsidRDefault="00B942D3" w:rsidP="00B942D3">
            <w:pPr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vAlign w:val="center"/>
          </w:tcPr>
          <w:p w14:paraId="53D1ACDF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942D3" w:rsidRPr="00B942D3" w14:paraId="5FA10A82" w14:textId="77777777" w:rsidTr="00681FDF">
        <w:trPr>
          <w:cantSplit/>
          <w:trHeight w:val="529"/>
        </w:trPr>
        <w:tc>
          <w:tcPr>
            <w:tcW w:w="999" w:type="dxa"/>
            <w:tcBorders>
              <w:bottom w:val="single" w:sz="4" w:space="0" w:color="000000"/>
            </w:tcBorders>
            <w:vAlign w:val="center"/>
          </w:tcPr>
          <w:p w14:paraId="49A1B201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籍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贯</w:t>
            </w:r>
          </w:p>
        </w:tc>
        <w:tc>
          <w:tcPr>
            <w:tcW w:w="1755" w:type="dxa"/>
            <w:gridSpan w:val="3"/>
            <w:tcBorders>
              <w:bottom w:val="single" w:sz="4" w:space="0" w:color="000000"/>
            </w:tcBorders>
            <w:vAlign w:val="center"/>
          </w:tcPr>
          <w:p w14:paraId="5B36A8DA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sz="4" w:space="0" w:color="000000"/>
            </w:tcBorders>
            <w:vAlign w:val="center"/>
          </w:tcPr>
          <w:p w14:paraId="5AF8A0E4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现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住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址</w:t>
            </w:r>
          </w:p>
        </w:tc>
        <w:tc>
          <w:tcPr>
            <w:tcW w:w="3195" w:type="dxa"/>
            <w:gridSpan w:val="7"/>
            <w:tcBorders>
              <w:bottom w:val="single" w:sz="4" w:space="0" w:color="000000"/>
            </w:tcBorders>
            <w:vAlign w:val="center"/>
          </w:tcPr>
          <w:p w14:paraId="0F4121AC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60" w:type="dxa"/>
            <w:vMerge/>
            <w:tcBorders>
              <w:bottom w:val="single" w:sz="4" w:space="0" w:color="000000"/>
            </w:tcBorders>
          </w:tcPr>
          <w:p w14:paraId="50B58AF7" w14:textId="77777777" w:rsidR="00B942D3" w:rsidRPr="00B942D3" w:rsidRDefault="00B942D3" w:rsidP="00B942D3">
            <w:pPr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942D3" w:rsidRPr="00B942D3" w14:paraId="32A5EF83" w14:textId="77777777" w:rsidTr="00681FDF">
        <w:trPr>
          <w:cantSplit/>
          <w:trHeight w:val="639"/>
        </w:trPr>
        <w:tc>
          <w:tcPr>
            <w:tcW w:w="2049" w:type="dxa"/>
            <w:gridSpan w:val="3"/>
            <w:tcBorders>
              <w:bottom w:val="single" w:sz="4" w:space="0" w:color="000000"/>
            </w:tcBorders>
            <w:vAlign w:val="center"/>
          </w:tcPr>
          <w:p w14:paraId="401D02D4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申请教师资格种类</w:t>
            </w:r>
          </w:p>
        </w:tc>
        <w:tc>
          <w:tcPr>
            <w:tcW w:w="2854" w:type="dxa"/>
            <w:gridSpan w:val="5"/>
            <w:tcBorders>
              <w:bottom w:val="single" w:sz="4" w:space="0" w:color="000000"/>
            </w:tcBorders>
            <w:vAlign w:val="center"/>
          </w:tcPr>
          <w:p w14:paraId="3402648B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481" w:type="dxa"/>
            <w:gridSpan w:val="4"/>
            <w:tcBorders>
              <w:bottom w:val="single" w:sz="4" w:space="0" w:color="000000"/>
            </w:tcBorders>
            <w:vAlign w:val="center"/>
          </w:tcPr>
          <w:p w14:paraId="5AD8070E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申请任教学科</w:t>
            </w:r>
          </w:p>
        </w:tc>
        <w:tc>
          <w:tcPr>
            <w:tcW w:w="2350" w:type="dxa"/>
            <w:gridSpan w:val="3"/>
            <w:tcBorders>
              <w:bottom w:val="single" w:sz="4" w:space="0" w:color="000000"/>
            </w:tcBorders>
            <w:vAlign w:val="center"/>
          </w:tcPr>
          <w:p w14:paraId="2C9386C5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942D3" w:rsidRPr="00B942D3" w14:paraId="55483D28" w14:textId="77777777" w:rsidTr="00B942D3">
        <w:trPr>
          <w:cantSplit/>
          <w:trHeight w:val="5156"/>
        </w:trPr>
        <w:tc>
          <w:tcPr>
            <w:tcW w:w="8734" w:type="dxa"/>
            <w:gridSpan w:val="15"/>
            <w:tcBorders>
              <w:top w:val="single" w:sz="4" w:space="0" w:color="000000"/>
            </w:tcBorders>
          </w:tcPr>
          <w:p w14:paraId="22E2340E" w14:textId="77777777" w:rsidR="00B942D3" w:rsidRPr="00B942D3" w:rsidRDefault="00B942D3" w:rsidP="00B942D3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b/>
                <w:bCs/>
                <w:szCs w:val="21"/>
              </w:rPr>
              <w:t>疾病史：</w:t>
            </w:r>
          </w:p>
          <w:p w14:paraId="5AF3D127" w14:textId="77777777" w:rsidR="00B942D3" w:rsidRPr="00B942D3" w:rsidRDefault="00B942D3" w:rsidP="00B942D3">
            <w:pPr>
              <w:spacing w:line="320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你是否患过下列疾病：患过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B942D3">
              <w:rPr>
                <w:rFonts w:ascii="Cambria Math" w:eastAsia="仿宋_GB2312" w:hAnsi="Cambria Math" w:cs="Cambria Math"/>
                <w:szCs w:val="21"/>
              </w:rPr>
              <w:t>∨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没有患过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×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，如故意隐瞒，责任自负。</w:t>
            </w:r>
          </w:p>
          <w:p w14:paraId="56ABBDBA" w14:textId="77777777" w:rsidR="00B942D3" w:rsidRPr="00B942D3" w:rsidRDefault="00B942D3" w:rsidP="00B942D3">
            <w:pPr>
              <w:spacing w:line="320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1.1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肝炎、肺结核、其他传染病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    1.2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精神神经疾病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</w:t>
            </w:r>
          </w:p>
          <w:p w14:paraId="159A6C61" w14:textId="77777777" w:rsidR="00B942D3" w:rsidRPr="00B942D3" w:rsidRDefault="00B942D3" w:rsidP="00B942D3">
            <w:pPr>
              <w:spacing w:line="320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1.3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心脑血管疾病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                1.4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消化系统疾病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 </w:t>
            </w:r>
          </w:p>
          <w:p w14:paraId="603C769D" w14:textId="77777777" w:rsidR="00B942D3" w:rsidRPr="00B942D3" w:rsidRDefault="00B942D3" w:rsidP="00B942D3">
            <w:pPr>
              <w:spacing w:line="320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1.5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肾炎、其他泌尿系统疾病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      1.6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贫血及血液系统疾病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</w:t>
            </w:r>
          </w:p>
          <w:p w14:paraId="0A9F59C7" w14:textId="77777777" w:rsidR="00B942D3" w:rsidRPr="00B942D3" w:rsidRDefault="00B942D3" w:rsidP="00B942D3">
            <w:pPr>
              <w:spacing w:line="320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1.7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糖尿病及内分泌疾病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          1.8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恶性肿瘤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</w:t>
            </w:r>
          </w:p>
          <w:p w14:paraId="1E43DA9F" w14:textId="77777777" w:rsidR="00B942D3" w:rsidRPr="00B942D3" w:rsidRDefault="00B942D3" w:rsidP="00B942D3">
            <w:pPr>
              <w:spacing w:line="320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1.9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性病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                        1.10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免疫系统疾病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</w:t>
            </w:r>
          </w:p>
          <w:p w14:paraId="2C26C980" w14:textId="77777777" w:rsidR="00B942D3" w:rsidRPr="00B942D3" w:rsidRDefault="00B942D3" w:rsidP="00B942D3">
            <w:pPr>
              <w:spacing w:line="320" w:lineRule="exact"/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1.11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其他慢性病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□                 1.12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吸毒史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□</w:t>
            </w:r>
          </w:p>
          <w:p w14:paraId="670CEEC4" w14:textId="77777777" w:rsidR="00B942D3" w:rsidRPr="00B942D3" w:rsidRDefault="00B942D3" w:rsidP="00B942D3">
            <w:pPr>
              <w:spacing w:line="320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请详细写出所患疾病的病名及目前情况</w:t>
            </w:r>
            <w:r w:rsidRPr="00B942D3">
              <w:rPr>
                <w:rFonts w:ascii="Times New Roman" w:eastAsia="仿宋_GB2312" w:hAnsi="Times New Roman" w:cs="Times New Roman" w:hint="eastAsia"/>
                <w:szCs w:val="21"/>
              </w:rPr>
              <w:t>。</w:t>
            </w:r>
          </w:p>
          <w:p w14:paraId="7630C90A" w14:textId="77777777" w:rsidR="00B942D3" w:rsidRPr="00B942D3" w:rsidRDefault="00B942D3" w:rsidP="00B942D3">
            <w:pPr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89D7DCB" w14:textId="77777777" w:rsidR="00B942D3" w:rsidRPr="00B942D3" w:rsidRDefault="00B942D3" w:rsidP="00B942D3">
            <w:pPr>
              <w:spacing w:line="320" w:lineRule="exact"/>
              <w:ind w:firstLineChars="100" w:firstLine="210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你是否有口吃、听力或其他生理上的缺陷？</w:t>
            </w:r>
          </w:p>
          <w:p w14:paraId="5CEFA3A5" w14:textId="77777777" w:rsidR="00B942D3" w:rsidRPr="00B942D3" w:rsidRDefault="00B942D3" w:rsidP="00B942D3">
            <w:pPr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065D50B" w14:textId="77777777" w:rsidR="00B942D3" w:rsidRPr="00B942D3" w:rsidRDefault="00B942D3" w:rsidP="00B942D3">
            <w:pPr>
              <w:spacing w:line="320" w:lineRule="exact"/>
              <w:ind w:firstLine="465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我特此申明保证：以上我所填写的内容正确无误。</w:t>
            </w:r>
          </w:p>
          <w:p w14:paraId="0DAAFA9D" w14:textId="072041B3" w:rsidR="00B942D3" w:rsidRDefault="00B942D3" w:rsidP="00B942D3">
            <w:pPr>
              <w:spacing w:line="360" w:lineRule="auto"/>
              <w:ind w:firstLineChars="2650" w:firstLine="5565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签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名：</w:t>
            </w:r>
          </w:p>
          <w:p w14:paraId="735D1700" w14:textId="77777777" w:rsidR="00B942D3" w:rsidRPr="00B942D3" w:rsidRDefault="00B942D3" w:rsidP="00B942D3">
            <w:pPr>
              <w:spacing w:line="320" w:lineRule="exact"/>
              <w:ind w:firstLineChars="3200" w:firstLine="6720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>日</w:t>
            </w:r>
            <w:r w:rsidRPr="00B942D3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</w:p>
        </w:tc>
      </w:tr>
      <w:tr w:rsidR="00B942D3" w:rsidRPr="00B942D3" w14:paraId="0A7F6E4A" w14:textId="77777777" w:rsidTr="00681FDF">
        <w:trPr>
          <w:cantSplit/>
          <w:trHeight w:val="315"/>
        </w:trPr>
        <w:tc>
          <w:tcPr>
            <w:tcW w:w="8734" w:type="dxa"/>
            <w:gridSpan w:val="15"/>
            <w:tcBorders>
              <w:top w:val="single" w:sz="4" w:space="0" w:color="000000"/>
            </w:tcBorders>
            <w:vAlign w:val="center"/>
          </w:tcPr>
          <w:p w14:paraId="4F5EFF92" w14:textId="77777777" w:rsidR="00B942D3" w:rsidRPr="00B942D3" w:rsidRDefault="00B942D3" w:rsidP="00B942D3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942D3"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查体部分</w:t>
            </w:r>
          </w:p>
        </w:tc>
      </w:tr>
      <w:tr w:rsidR="00B942D3" w:rsidRPr="00B942D3" w14:paraId="0B2F650C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D616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内科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F596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7566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mmHg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B833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56D0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次/分   </w:t>
            </w:r>
          </w:p>
        </w:tc>
      </w:tr>
      <w:tr w:rsidR="00B942D3" w:rsidRPr="00B942D3" w14:paraId="221C52A8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3E06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3CA7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AFA8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8378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585A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595195E1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BC854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11B6C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076D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D0EB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85A2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65556CD6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C6A9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06C7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E1C6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4EE7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FC4A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0EBB3682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324C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F5E4E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C83A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68695869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E01C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外科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6591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4BE2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厘米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FFA1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BE38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公斤</w:t>
            </w:r>
          </w:p>
        </w:tc>
      </w:tr>
      <w:tr w:rsidR="00B942D3" w:rsidRPr="00B942D3" w14:paraId="15D16A6A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1ADD4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7742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DF43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07B3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脊柱</w:t>
            </w: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  <w:t>四肢关节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F2954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58AC3989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1164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FB9A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075C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01AE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3EF5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3FF60A98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1243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77D8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7BB2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60E3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BCCF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39E64F86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484D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五官科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F9F12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眼科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3AFF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裸眼</w:t>
            </w: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  <w:t>视力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3117" w14:textId="77777777" w:rsidR="00B942D3" w:rsidRPr="00B942D3" w:rsidRDefault="00B942D3" w:rsidP="00B942D3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右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FAC6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矫 正</w:t>
            </w: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  <w:t>视 力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5958" w14:textId="77777777" w:rsidR="00B942D3" w:rsidRPr="00B942D3" w:rsidRDefault="00B942D3" w:rsidP="00B942D3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右</w:t>
            </w:r>
          </w:p>
        </w:tc>
      </w:tr>
      <w:tr w:rsidR="00B942D3" w:rsidRPr="00B942D3" w14:paraId="6F1FC8E3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9741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6EB5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E448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5F6A" w14:textId="77777777" w:rsidR="00B942D3" w:rsidRPr="00B942D3" w:rsidRDefault="00B942D3" w:rsidP="00B942D3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</w:t>
            </w:r>
          </w:p>
        </w:tc>
        <w:tc>
          <w:tcPr>
            <w:tcW w:w="15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66DBA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C5B1A" w14:textId="77777777" w:rsidR="00B942D3" w:rsidRPr="00B942D3" w:rsidRDefault="00B942D3" w:rsidP="00B942D3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</w:t>
            </w:r>
          </w:p>
        </w:tc>
      </w:tr>
      <w:tr w:rsidR="00B942D3" w:rsidRPr="00B942D3" w14:paraId="01BF59BC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2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A181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A136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7C2B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色觉检查（彩色图案及编码）</w:t>
            </w:r>
          </w:p>
        </w:tc>
        <w:tc>
          <w:tcPr>
            <w:tcW w:w="3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B5882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348FF15E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220FE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83C0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0E34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单颜色识别（红、绿、紫、蓝、黄）</w:t>
            </w:r>
          </w:p>
        </w:tc>
        <w:tc>
          <w:tcPr>
            <w:tcW w:w="3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63C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4C8F2029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6743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52D16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843A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79BD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2B3D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AC5C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55FB87A4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9D76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862A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耳鼻喉科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F258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AE1D3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左耳           米</w:t>
            </w:r>
          </w:p>
        </w:tc>
        <w:tc>
          <w:tcPr>
            <w:tcW w:w="3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3CEA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右耳              米</w:t>
            </w:r>
          </w:p>
        </w:tc>
      </w:tr>
      <w:tr w:rsidR="00B942D3" w:rsidRPr="00B942D3" w14:paraId="4B80CF22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85FB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C985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DD43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4D8D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D796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8CA0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4425E609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32AE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0331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61AB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A221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B0FE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46C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00B13008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C6F3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化验</w:t>
            </w:r>
          </w:p>
          <w:p w14:paraId="223B56C2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检查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1B54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50F7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D957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AEA1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0DFC66D7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58B5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DB44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97ED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6DF2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D579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47B66CDD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FE74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7266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66C2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E0B1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B353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248C8A83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B41D6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89A1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CBFE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9556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B159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0F889D0A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7BA3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F0F6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D18D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F34C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AC15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1688508E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2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4268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44FB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29AC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992E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1DC86649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2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1F12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B3F5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7D3E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C990D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488E7E93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2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BAD7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860C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602F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1E582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2D65E076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98C8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申请认定幼儿园教师资格加测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0028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CDA8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78AE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6C19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444091A8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</w:trPr>
        <w:tc>
          <w:tcPr>
            <w:tcW w:w="9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EAF4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758B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4CB5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954B" w14:textId="42852008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外阴道假丝酵母菌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(</w:t>
            </w: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念珠菌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3A68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B942D3" w:rsidRPr="00B942D3" w14:paraId="59191112" w14:textId="77777777" w:rsidTr="00681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1"/>
        </w:trPr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A6C1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4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3A52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072D" w14:textId="77777777" w:rsidR="00B942D3" w:rsidRPr="00B942D3" w:rsidRDefault="00B942D3" w:rsidP="00B942D3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0358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B942D3" w:rsidRPr="00B942D3" w14:paraId="5274CC06" w14:textId="77777777" w:rsidTr="00B94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0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D208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体检结论及建议</w:t>
            </w:r>
          </w:p>
        </w:tc>
        <w:tc>
          <w:tcPr>
            <w:tcW w:w="7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455C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3F4FCD10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737AB534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4586764A" w14:textId="77777777" w:rsidR="00B942D3" w:rsidRPr="00B942D3" w:rsidRDefault="00B942D3" w:rsidP="00B942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（填写合格、不合格结论，不合格的须注明原因。）</w:t>
            </w:r>
          </w:p>
        </w:tc>
      </w:tr>
      <w:tr w:rsidR="00B942D3" w:rsidRPr="00B942D3" w14:paraId="189BE85A" w14:textId="77777777" w:rsidTr="00B94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8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E588" w14:textId="77777777" w:rsidR="00B942D3" w:rsidRPr="00B942D3" w:rsidRDefault="00B942D3" w:rsidP="00B942D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8D11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主检医师签字</w:t>
            </w:r>
          </w:p>
        </w:tc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85EA" w14:textId="77777777" w:rsidR="00B942D3" w:rsidRPr="00B942D3" w:rsidRDefault="00B942D3" w:rsidP="00B942D3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3974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</w:p>
          <w:p w14:paraId="47ABC9A4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体检医院公章</w:t>
            </w: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br/>
              <w:t xml:space="preserve">         </w:t>
            </w:r>
          </w:p>
          <w:p w14:paraId="246382C1" w14:textId="77777777" w:rsidR="00B942D3" w:rsidRPr="00B942D3" w:rsidRDefault="00B942D3" w:rsidP="00B942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B942D3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          年   月   日</w:t>
            </w:r>
          </w:p>
        </w:tc>
      </w:tr>
    </w:tbl>
    <w:p w14:paraId="302D8E0D" w14:textId="77777777" w:rsidR="00B942D3" w:rsidRPr="00B942D3" w:rsidRDefault="00B942D3" w:rsidP="00B942D3">
      <w:pPr>
        <w:tabs>
          <w:tab w:val="left" w:pos="2340"/>
        </w:tabs>
        <w:spacing w:line="460" w:lineRule="exact"/>
        <w:rPr>
          <w:rFonts w:ascii="Times New Roman" w:eastAsia="仿宋_GB2312" w:hAnsi="Times New Roman" w:cs="Times New Roman"/>
          <w:szCs w:val="21"/>
        </w:rPr>
      </w:pPr>
      <w:r w:rsidRPr="00B942D3">
        <w:rPr>
          <w:rFonts w:ascii="Times New Roman" w:eastAsia="仿宋_GB2312" w:hAnsi="Times New Roman" w:cs="Times New Roman" w:hint="eastAsia"/>
          <w:szCs w:val="21"/>
        </w:rPr>
        <w:t>说明：</w:t>
      </w:r>
      <w:r w:rsidRPr="00B942D3">
        <w:rPr>
          <w:rFonts w:ascii="Times New Roman" w:eastAsia="仿宋_GB2312" w:hAnsi="Times New Roman" w:cs="Times New Roman" w:hint="eastAsia"/>
          <w:szCs w:val="21"/>
        </w:rPr>
        <w:t>1.</w:t>
      </w:r>
      <w:r w:rsidRPr="00B942D3">
        <w:rPr>
          <w:rFonts w:ascii="Times New Roman" w:eastAsia="仿宋_GB2312" w:hAnsi="Times New Roman" w:cs="Times New Roman" w:hint="eastAsia"/>
          <w:szCs w:val="21"/>
        </w:rPr>
        <w:t>疾病史</w:t>
      </w:r>
      <w:r w:rsidRPr="00B942D3">
        <w:rPr>
          <w:rFonts w:ascii="Times New Roman" w:eastAsia="仿宋_GB2312" w:hAnsi="Times New Roman" w:cs="Times New Roman"/>
          <w:szCs w:val="21"/>
        </w:rPr>
        <w:t>内容由受检者如实填写</w:t>
      </w:r>
      <w:r w:rsidRPr="00B942D3">
        <w:rPr>
          <w:rFonts w:ascii="Times New Roman" w:eastAsia="仿宋_GB2312" w:hAnsi="Times New Roman" w:cs="Times New Roman" w:hint="eastAsia"/>
          <w:szCs w:val="21"/>
        </w:rPr>
        <w:t>，查体部分由体检医师填写。</w:t>
      </w:r>
    </w:p>
    <w:p w14:paraId="26889D61" w14:textId="1FA16C00" w:rsidR="000804B3" w:rsidRPr="00B942D3" w:rsidRDefault="00B942D3" w:rsidP="00B942D3">
      <w:pPr>
        <w:tabs>
          <w:tab w:val="left" w:pos="2340"/>
        </w:tabs>
        <w:spacing w:line="460" w:lineRule="exact"/>
        <w:ind w:firstLineChars="300" w:firstLine="630"/>
        <w:rPr>
          <w:rFonts w:ascii="Calibri" w:eastAsia="宋体" w:hAnsi="Calibri" w:cs="Times New Roman" w:hint="eastAsia"/>
        </w:rPr>
      </w:pPr>
      <w:r w:rsidRPr="00B942D3">
        <w:rPr>
          <w:rFonts w:ascii="Times New Roman" w:eastAsia="仿宋_GB2312" w:hAnsi="Times New Roman" w:cs="Times New Roman" w:hint="eastAsia"/>
          <w:szCs w:val="21"/>
        </w:rPr>
        <w:t>2.</w:t>
      </w:r>
      <w:r w:rsidRPr="00B942D3">
        <w:rPr>
          <w:rFonts w:ascii="Times New Roman" w:eastAsia="仿宋_GB2312" w:hAnsi="Times New Roman" w:cs="Times New Roman"/>
          <w:szCs w:val="21"/>
        </w:rPr>
        <w:t>填表请用蓝</w:t>
      </w:r>
      <w:r w:rsidRPr="00B942D3">
        <w:rPr>
          <w:rFonts w:ascii="Times New Roman" w:eastAsia="仿宋_GB2312" w:hAnsi="Times New Roman" w:cs="Times New Roman" w:hint="eastAsia"/>
          <w:szCs w:val="21"/>
        </w:rPr>
        <w:t>色</w:t>
      </w:r>
      <w:r w:rsidRPr="00B942D3">
        <w:rPr>
          <w:rFonts w:ascii="Times New Roman" w:eastAsia="仿宋_GB2312" w:hAnsi="Times New Roman" w:cs="Times New Roman"/>
          <w:szCs w:val="21"/>
        </w:rPr>
        <w:t>或黑色</w:t>
      </w:r>
      <w:r w:rsidRPr="00B942D3">
        <w:rPr>
          <w:rFonts w:ascii="Times New Roman" w:eastAsia="仿宋_GB2312" w:hAnsi="Times New Roman" w:cs="Times New Roman" w:hint="eastAsia"/>
          <w:szCs w:val="21"/>
        </w:rPr>
        <w:t>签字</w:t>
      </w:r>
      <w:r w:rsidRPr="00B942D3">
        <w:rPr>
          <w:rFonts w:ascii="Times New Roman" w:eastAsia="仿宋_GB2312" w:hAnsi="Times New Roman" w:cs="Times New Roman"/>
          <w:szCs w:val="21"/>
        </w:rPr>
        <w:t>笔，字迹清楚。</w:t>
      </w:r>
    </w:p>
    <w:sectPr w:rsidR="000804B3" w:rsidRPr="00B942D3" w:rsidSect="00B942D3">
      <w:footerReference w:type="default" r:id="rId4"/>
      <w:pgSz w:w="11906" w:h="16838"/>
      <w:pgMar w:top="1814" w:right="1587" w:bottom="181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6FAB" w14:textId="77777777" w:rsidR="00000000" w:rsidRDefault="00000000">
    <w:pPr>
      <w:pStyle w:val="1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40D66B" wp14:editId="346EB1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52B80" w14:textId="77777777" w:rsidR="00000000" w:rsidRPr="00B942D3" w:rsidRDefault="00000000">
                          <w:pPr>
                            <w:pStyle w:val="11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 w:rsidRPr="00B942D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B942D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42D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B942D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942D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 w:rsidRPr="00B942D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42D3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0D6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8652B80" w14:textId="77777777" w:rsidR="00000000" w:rsidRPr="00B942D3" w:rsidRDefault="00000000">
                    <w:pPr>
                      <w:pStyle w:val="11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 w:rsidRPr="00B942D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 w:rsidRPr="00B942D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B942D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B942D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B942D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 w:rsidRPr="00B942D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 w:rsidRPr="00B942D3"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D3"/>
    <w:rsid w:val="000804B3"/>
    <w:rsid w:val="001D03FD"/>
    <w:rsid w:val="002D2F28"/>
    <w:rsid w:val="003F63CF"/>
    <w:rsid w:val="004D03EE"/>
    <w:rsid w:val="00B942D3"/>
    <w:rsid w:val="00B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09AC"/>
  <w15:chartTrackingRefBased/>
  <w15:docId w15:val="{4A6CF670-929D-486D-BBF8-4BD0C4EA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2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2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2D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2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2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2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2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2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2D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42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2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2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2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2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2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42D3"/>
    <w:rPr>
      <w:b/>
      <w:bCs/>
      <w:smallCaps/>
      <w:color w:val="0F4761" w:themeColor="accent1" w:themeShade="BF"/>
      <w:spacing w:val="5"/>
    </w:rPr>
  </w:style>
  <w:style w:type="paragraph" w:customStyle="1" w:styleId="11">
    <w:name w:val="页脚1"/>
    <w:basedOn w:val="a"/>
    <w:next w:val="ae"/>
    <w:link w:val="af"/>
    <w:uiPriority w:val="99"/>
    <w:semiHidden/>
    <w:unhideWhenUsed/>
    <w:qFormat/>
    <w:rsid w:val="00B942D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f">
    <w:name w:val="页脚 字符"/>
    <w:basedOn w:val="a0"/>
    <w:link w:val="11"/>
    <w:uiPriority w:val="99"/>
    <w:semiHidden/>
    <w:qFormat/>
    <w:rsid w:val="00B942D3"/>
    <w:rPr>
      <w:rFonts w:ascii="Calibri" w:eastAsia="宋体" w:hAnsi="Calibri" w:cs="Times New Roman"/>
      <w:kern w:val="2"/>
      <w:sz w:val="18"/>
      <w:szCs w:val="18"/>
    </w:rPr>
  </w:style>
  <w:style w:type="paragraph" w:styleId="ae">
    <w:name w:val="footer"/>
    <w:basedOn w:val="a"/>
    <w:link w:val="12"/>
    <w:uiPriority w:val="99"/>
    <w:semiHidden/>
    <w:unhideWhenUsed/>
    <w:rsid w:val="00B94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basedOn w:val="a0"/>
    <w:link w:val="ae"/>
    <w:uiPriority w:val="99"/>
    <w:semiHidden/>
    <w:rsid w:val="00B94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 Wu</dc:creator>
  <cp:keywords/>
  <dc:description/>
  <cp:lastModifiedBy>YZ Wu</cp:lastModifiedBy>
  <cp:revision>1</cp:revision>
  <dcterms:created xsi:type="dcterms:W3CDTF">2026-03-27T03:15:00Z</dcterms:created>
  <dcterms:modified xsi:type="dcterms:W3CDTF">2026-03-27T03:21:00Z</dcterms:modified>
</cp:coreProperties>
</file>